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ind w:left="709" w:hanging="851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Oggetto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Dichiarazione sul possesso dei requisiti relativa alla procedura di selezione di tutor relativo al percorso formativo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______________________________________________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avente come codice Progetto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M4C1I2.1-2023-1222-P-44938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,personale interno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di questa istituzione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07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ormat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che l’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12">
      <w:pPr>
        <w:tabs>
          <w:tab w:val="left" w:leader="none" w:pos="0"/>
          <w:tab w:val="left" w:leader="none" w:pos="142"/>
        </w:tabs>
        <w:spacing w:after="120" w:before="12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o/a _______________________________</w:t>
      </w:r>
    </w:p>
    <w:p w:rsidR="00000000" w:rsidDel="00000000" w:rsidP="00000000" w:rsidRDefault="00000000" w:rsidRPr="00000000" w14:paraId="00000013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14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specificata in oggetto e, nello specifico, di: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ivi iscritti nel casellario giudiziale;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 procedimenti penali 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 se sì a quali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];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non essere stat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destituito/a o dispensato/a dall’impiego presso una Pubblica Amministrazione;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non essere stat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dichiarato/a decadut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 licenziat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da un impiego statale;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283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20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ove il presente documento non sia sottoscritto digitalmente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si prega di allegare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nonché fotocopia del documento di identità in corso di validità.</w:t>
      </w:r>
    </w:p>
    <w:tbl>
      <w:tblPr>
        <w:tblStyle w:val="Table1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1806201300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180620130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80620129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80620129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2 all’Avviso – Dichiarazione sul Possesso dei Requisiti</w:t>
    </w:r>
  </w:p>
  <w:p w:rsidR="00000000" w:rsidDel="00000000" w:rsidP="00000000" w:rsidRDefault="00000000" w:rsidRPr="00000000" w14:paraId="00000029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6120130" cy="1170305"/>
          <wp:effectExtent b="0" l="0" r="0" t="0"/>
          <wp:docPr id="180620130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1703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2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180620130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180620130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3znysh7" w:id="3"/>
    <w:bookmarkEnd w:id="3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2E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31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 w:val="1"/>
    <w:unhideWhenUsed w:val="1"/>
    <w:qFormat w:val="1"/>
    <w:rsid w:val="00511738"/>
    <w:pPr>
      <w:keepNext w:val="1"/>
      <w:keepLines w:val="1"/>
      <w:spacing w:before="40"/>
      <w:outlineLvl w:val="6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 w:val="1"/>
    <w:uiPriority w:val="99"/>
    <w:semiHidden w:val="1"/>
    <w:rsid w:val="0026173D"/>
  </w:style>
  <w:style w:type="character" w:styleId="Titolo7Carattere" w:customStyle="1">
    <w:name w:val="Titolo 7 Carattere"/>
    <w:basedOn w:val="Carpredefinitoparagrafo"/>
    <w:link w:val="Titolo7"/>
    <w:semiHidden w:val="1"/>
    <w:rsid w:val="00511738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5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vVJFhzHIPgKkVQKLBF0Jpd99Bw==">CgMxLjAyCGguZ2pkZ3hzMgloLjMwajB6bGwyCWguMWZvYjl0ZTIJaC4zem55c2g3OAByITE0U2JBeVBkUjQyazBISnBvWlJGb2ZSMGN5NnNPbGV4Vw==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2023-04-14T08:09:00Z</dcterms:created>
</cp:coreProperties>
</file>